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F0FB2" w14:textId="77777777" w:rsidR="00D90BA5" w:rsidRDefault="00D90BA5" w:rsidP="00D90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والتشدق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والتفيهق</w:t>
      </w:r>
      <w:proofErr w:type="spellEnd"/>
    </w:p>
    <w:p w14:paraId="7EBA0231" w14:textId="77777777" w:rsidR="00D90BA5" w:rsidRDefault="00D90BA5" w:rsidP="00D90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0F30C89" w14:textId="3D31EE0C" w:rsidR="00D90BA5" w:rsidRDefault="00D90BA5" w:rsidP="00D90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تعجبك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أجسامهم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يحسبون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فاحذرهم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قاتلهم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يؤفكون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6E5F9EFB" w:rsidR="009D0139" w:rsidRPr="00D90BA5" w:rsidRDefault="00D90BA5" w:rsidP="00D90B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4]</w:t>
      </w:r>
    </w:p>
    <w:sectPr w:rsidR="009D0139" w:rsidRPr="00D90BA5" w:rsidSect="009138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9D0139"/>
    <w:rsid w:val="00AC1D34"/>
    <w:rsid w:val="00C33ED3"/>
    <w:rsid w:val="00D90BA5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2019-11-03T05:11:00Z</dcterms:modified>
</cp:coreProperties>
</file>