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8CFD9" w14:textId="77777777" w:rsidR="00310733" w:rsidRDefault="00310733" w:rsidP="003107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90 - 94</w:t>
      </w:r>
    </w:p>
    <w:p w14:paraId="641A9C62" w14:textId="77777777" w:rsidR="00310733" w:rsidRDefault="00310733" w:rsidP="003107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قال لهم هارون من قبل يا قوم إنما فتنتم به وإن ربكم الرحمن فاتبعوني وأطيعوا أمري ، قالوا لن نبرح عليه عاكفين حتى يرجع إلينا موسى ، قال يا هارون ما منعك إذ رأيتهم ضلوا ، ألا تتبعن أفعصيت أمري ، قال يا ابن أم لا تأخذ بلحيتي ولا برأسي إني خشيت أن تقول فرقت بين بني إسرائيل ولم ترقب قولي </w:t>
      </w:r>
    </w:p>
    <w:p w14:paraId="6BEE52A9" w14:textId="77777777" w:rsidR="00310733" w:rsidRDefault="00310733" w:rsidP="003107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90 - 94 )</w:t>
      </w:r>
    </w:p>
    <w:p w14:paraId="30E60F49" w14:textId="77777777" w:rsidR="00310733" w:rsidRDefault="00310733" w:rsidP="003107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4E540F6" w14:textId="77777777" w:rsidR="00310733" w:rsidRDefault="00310733" w:rsidP="003107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فتنتم به: أي ابتليتم به أي بالعجل.</w:t>
      </w:r>
    </w:p>
    <w:p w14:paraId="69F9BDE2" w14:textId="77777777" w:rsidR="00310733" w:rsidRDefault="00310733" w:rsidP="003107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 نبرح عليه عاكفين: أي لن نزال عاكفين على عبادته.</w:t>
      </w:r>
    </w:p>
    <w:p w14:paraId="2CF680DD" w14:textId="77777777" w:rsidR="00310733" w:rsidRDefault="00310733" w:rsidP="003107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رأيتهم ضلوا: أي بعبادة العجل واتخاذه إلها من دون الله تعالى.</w:t>
      </w:r>
    </w:p>
    <w:p w14:paraId="07BA5822" w14:textId="77777777" w:rsidR="00310733" w:rsidRDefault="00310733" w:rsidP="003107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تأخذ بلحيتي: حيث أخذ موسى من شدة غضبه بلحية أخيه وشعر رأسه يجره إليه يعذله ويلوم عليه.</w:t>
      </w:r>
    </w:p>
    <w:p w14:paraId="6599845E" w14:textId="78631194" w:rsidR="005C50DB" w:rsidRPr="00310733" w:rsidRDefault="00310733" w:rsidP="003107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ترقب قولي: أي ولم تنتظر قولي فيما رأيته في ذلك.</w:t>
      </w:r>
    </w:p>
    <w:sectPr w:rsidR="005C50DB" w:rsidRPr="00310733" w:rsidSect="006C26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C5E98"/>
    <w:rsid w:val="00304538"/>
    <w:rsid w:val="00310733"/>
    <w:rsid w:val="00431A4B"/>
    <w:rsid w:val="00475893"/>
    <w:rsid w:val="004F39DB"/>
    <w:rsid w:val="005772D8"/>
    <w:rsid w:val="005C50DB"/>
    <w:rsid w:val="00830337"/>
    <w:rsid w:val="00834426"/>
    <w:rsid w:val="00A53853"/>
    <w:rsid w:val="00A77E25"/>
    <w:rsid w:val="00BA554D"/>
    <w:rsid w:val="00BE0299"/>
    <w:rsid w:val="00C61C89"/>
    <w:rsid w:val="00CC2CD8"/>
    <w:rsid w:val="00DB0AC9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2021-06-24T12:44:00Z</dcterms:modified>
</cp:coreProperties>
</file>