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2BEC1" w14:textId="77777777" w:rsidR="00FB0B48" w:rsidRDefault="00FB0B48" w:rsidP="00FB0B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كتابك العظيم ؟</w:t>
      </w:r>
    </w:p>
    <w:p w14:paraId="400CB33A" w14:textId="77777777" w:rsidR="00FB0B48" w:rsidRDefault="00FB0B48" w:rsidP="00FB0B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42448BFD" w14:textId="77777777" w:rsidR="00FB0B48" w:rsidRDefault="00FB0B48" w:rsidP="00FB0B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كتابك العظيم ؟</w:t>
      </w:r>
    </w:p>
    <w:p w14:paraId="5ABB5388" w14:textId="77777777" w:rsidR="00FB0B48" w:rsidRDefault="00FB0B48" w:rsidP="00FB0B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5F807474" w14:textId="77777777" w:rsidR="00FB0B48" w:rsidRDefault="00FB0B48" w:rsidP="00FB0B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القرآن الكريم</w:t>
      </w:r>
    </w:p>
    <w:p w14:paraId="7A53581F" w14:textId="741C779C" w:rsidR="00FD534C" w:rsidRPr="0090227D" w:rsidRDefault="00FB0B48" w:rsidP="00902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90227D" w:rsidSect="001E73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743E34"/>
    <w:rsid w:val="008676ED"/>
    <w:rsid w:val="0090227D"/>
    <w:rsid w:val="00A8715C"/>
    <w:rsid w:val="00EA205A"/>
    <w:rsid w:val="00F21742"/>
    <w:rsid w:val="00FB0B48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4B3187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2018-10-25T06:24:00Z</dcterms:modified>
</cp:coreProperties>
</file>