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1A1" w:rsidRDefault="00A921A1" w:rsidP="00A921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مرتفع</w:t>
      </w:r>
    </w:p>
    <w:p w:rsidR="00A921A1" w:rsidRDefault="00A921A1" w:rsidP="00A921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تشويش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والطائفين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A921A1" w:rsidRDefault="00A921A1" w:rsidP="00A921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 w:rsidR="007E67F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921A1" w:rsidRDefault="00A921A1" w:rsidP="00A921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تشويش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الطائفين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وإزعاج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:(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الطائفين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تجهروا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فتؤذوهم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المطوفين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وقولوا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/201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يتابعونهم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المطوفون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يفدك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ويستفيدون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44F53" w:rsidRPr="007E67FC" w:rsidRDefault="00A921A1" w:rsidP="007E67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044F53" w:rsidRPr="007E67FC" w:rsidSect="00A921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86799"/>
    <w:rsid w:val="00044F53"/>
    <w:rsid w:val="000A60F7"/>
    <w:rsid w:val="00136F9A"/>
    <w:rsid w:val="003476F7"/>
    <w:rsid w:val="006D5AC1"/>
    <w:rsid w:val="007E67FC"/>
    <w:rsid w:val="00A921A1"/>
    <w:rsid w:val="00E8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1B8171"/>
  <w15:docId w15:val="{2477FC90-120B-481F-AC3D-916F2517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34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2016-12-15T13:48:00Z</dcterms:modified>
</cp:coreProperties>
</file>