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A78A" w14:textId="226F3218" w:rsidR="003E3C63" w:rsidRDefault="003E3C63" w:rsidP="003E3C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بالسحاب</w:t>
      </w:r>
      <w:bookmarkStart w:id="0" w:name="_GoBack"/>
      <w:bookmarkEnd w:id="0"/>
    </w:p>
    <w:p w14:paraId="7E33313F" w14:textId="77777777" w:rsidR="003E3C63" w:rsidRDefault="003E3C63" w:rsidP="003E3C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CF52F1B" w14:textId="77777777" w:rsidR="003E3C63" w:rsidRDefault="003E3C63" w:rsidP="003E3C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سئل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أخبرنا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51CE3F8" w14:textId="77777777" w:rsidR="003E3C63" w:rsidRDefault="003E3C63" w:rsidP="003E3C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84E1402" w14:textId="775DE660" w:rsidR="00DE5097" w:rsidRPr="003E3C63" w:rsidRDefault="003E3C63" w:rsidP="003E3C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مخاريق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مخراق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يتحكم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يزال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E5097" w:rsidRPr="003E3C63" w:rsidSect="006D77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27E11"/>
    <w:rsid w:val="00383CA0"/>
    <w:rsid w:val="003E3C63"/>
    <w:rsid w:val="00C01616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2020-04-01T13:16:00Z</dcterms:modified>
</cp:coreProperties>
</file>