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6E182E">
        <w:rPr>
          <w:rFonts w:ascii="Traditional Arabic" w:hAnsi="Traditional Arabic" w:cs="Traditional Arabic" w:hint="cs"/>
          <w:sz w:val="36"/>
          <w:szCs w:val="36"/>
          <w:rtl/>
        </w:rPr>
        <w:t xml:space="preserve"> - </w:t>
      </w:r>
      <w:r w:rsidR="006E182E">
        <w:rPr>
          <w:rFonts w:ascii="Traditional Arabic" w:hAnsi="Traditional Arabic" w:cs="Traditional Arabic"/>
          <w:sz w:val="36"/>
          <w:szCs w:val="36"/>
          <w:rtl/>
        </w:rPr>
        <w:t>إذا لقيتم فئة فاثبتوا</w:t>
      </w:r>
    </w:p>
    <w:p w:rsidR="00867FBB" w:rsidRDefault="006E182E"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لقيتم فئة فاثبتوا واذكروا الله كثيرا لعلكم تفلحون * وأطيعوا الله ورسوله ولا تنازعوا فتفشلوا وتذهب ريحكم واصبروا إن الله مع الصابرين  * ولا تكونوا كالذين خرجوا من ديارهم بطرا ورئاء الناس ويصدون عن سبيل الله والله بما يعملون محيط</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[الأنفال : 45 _47]</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Pr>
        <w:t>--</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لقيتم جماعة من أهل الكفر قد استعدوا لقتالكم, فاثبتوا ولا تنهزموا عنهم, واذكروا الله كثيرا داعين مبتهلين لإنزال النصر عليكم والظفر بعدوكم; لكي تفوزوا.</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والتزموا طاعة الله وطاعة رسوله في كل أحوالكم, ولا تختلفوا فتتفرق كلمتكم وتختلف قلوبكم, فتضعفوا وتذهب قوتكم ونصركم, واصبروا عند لقاه العدو. إن الله مع الصابرين بالعون والنصر والتأييد, ولن يخذلهم.</w:t>
      </w:r>
    </w:p>
    <w:p w:rsidR="00867FBB" w:rsidRDefault="00867FBB" w:rsidP="00867F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تكونوا مثل المشركين الذين خرجوا من بلدهم كبرا ورياء; ليمنعوا الناس عن الدخول في دين الله. والله بما يعملون محيط لا يغيب عنه شيء.</w:t>
      </w:r>
    </w:p>
    <w:p w:rsidR="0071626C" w:rsidRPr="006E182E" w:rsidRDefault="00867FBB" w:rsidP="006E182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التفسير الميسر )</w:t>
      </w:r>
      <w:bookmarkEnd w:id="0"/>
    </w:p>
    <w:sectPr w:rsidR="0071626C" w:rsidRPr="006E182E" w:rsidSect="00F265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046CD"/>
    <w:rsid w:val="0007601E"/>
    <w:rsid w:val="00477FA8"/>
    <w:rsid w:val="006E182E"/>
    <w:rsid w:val="006F72CE"/>
    <w:rsid w:val="0071626C"/>
    <w:rsid w:val="00867FBB"/>
    <w:rsid w:val="00AA6165"/>
    <w:rsid w:val="00B046CD"/>
    <w:rsid w:val="00BA0DF1"/>
    <w:rsid w:val="00FA2C6B"/>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7422D"/>
  <w15:docId w15:val="{D0E47378-D4E9-4B98-A82E-7B0125E17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6C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0D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64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783</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2017-11-06T08:46:00Z</dcterms:modified>
</cp:coreProperties>
</file>