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519E1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114 - 117</w:t>
      </w:r>
    </w:p>
    <w:p w14:paraId="01EE7F8B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59FB0D1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أبتغي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مفصلا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الممترين،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لكلماته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يتبعون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يخرصون،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بالمهتدين</w:t>
      </w:r>
    </w:p>
    <w:p w14:paraId="4A4F1A0B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114 - 117 )</w:t>
      </w:r>
    </w:p>
    <w:p w14:paraId="57A6F9DA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BCC0294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أبتغي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8BAE33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يتحاكم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A6AA7A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لأجلكم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لتهتدوا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فتكملوا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وتسعدوا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E6DCE4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مفصلا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غموض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B4F71D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78D6AB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الممترين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الشاكين،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الامتراء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D054BC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الأخبار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أحكامه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4F7875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لكلماته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بالزيادة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والنقصان،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بالتقديم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والتأخير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CCD0E9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لأقوال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ونياتهم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وسيجزيهم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773B29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والكرامة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جواره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25566F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يكذبون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الناتج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والتخمين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71B631" w14:textId="77777777" w:rsid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5BC4BD8" w:rsidR="00EE6818" w:rsidRPr="008E2A32" w:rsidRDefault="008E2A32" w:rsidP="008E2A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بالمهتدين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باتباع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E2A32" w:rsidSect="007413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8E2A32"/>
    <w:rsid w:val="00940996"/>
    <w:rsid w:val="00B2241B"/>
    <w:rsid w:val="00B407E5"/>
    <w:rsid w:val="00CB3467"/>
    <w:rsid w:val="00CF368E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2019-12-09T08:10:00Z</dcterms:modified>
</cp:coreProperties>
</file>