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B58AC" w14:textId="77777777" w:rsidR="007F4F0E" w:rsidRDefault="007F4F0E" w:rsidP="007F4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142 - 143</w:t>
      </w:r>
    </w:p>
    <w:p w14:paraId="67A5A7E8" w14:textId="77777777" w:rsidR="007F4F0E" w:rsidRDefault="007F4F0E" w:rsidP="007F4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9275EEC" w14:textId="77777777" w:rsidR="007F4F0E" w:rsidRDefault="007F4F0E" w:rsidP="007F4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خادعهم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يراؤون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مذبذبين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</w:p>
    <w:p w14:paraId="5671764C" w14:textId="77777777" w:rsidR="007F4F0E" w:rsidRDefault="007F4F0E" w:rsidP="007F4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142 - 143 )</w:t>
      </w:r>
    </w:p>
    <w:p w14:paraId="59D43765" w14:textId="77777777" w:rsidR="007F4F0E" w:rsidRDefault="007F4F0E" w:rsidP="007F4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D5E0C36" w14:textId="77777777" w:rsidR="007F4F0E" w:rsidRDefault="007F4F0E" w:rsidP="007F4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بإظهارهم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والطاعات،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وإخفائهم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074A62" w14:textId="77777777" w:rsidR="007F4F0E" w:rsidRDefault="007F4F0E" w:rsidP="007F4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خادعهم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بالستر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فضيحتهم،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إنزال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EBD787B" w14:textId="77777777" w:rsidR="007F4F0E" w:rsidRDefault="007F4F0E" w:rsidP="007F4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يراؤون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يظهرون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الطاعات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3D22018" w:rsidR="00EE6818" w:rsidRPr="007F4F0E" w:rsidRDefault="007F4F0E" w:rsidP="007F4F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مذبذبين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يترددون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F4F0E" w:rsidSect="00711A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55917"/>
    <w:rsid w:val="002F1AEE"/>
    <w:rsid w:val="00530C77"/>
    <w:rsid w:val="007B6EE6"/>
    <w:rsid w:val="007F4F0E"/>
    <w:rsid w:val="00840FB4"/>
    <w:rsid w:val="00D12B3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2019-10-13T07:34:00Z</dcterms:modified>
</cp:coreProperties>
</file>